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9515E5" w:rsidRPr="00862EA4" w:rsidRDefault="009515E5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862EA4">
              <w:rPr>
                <w:b/>
              </w:rPr>
              <w:t xml:space="preserve">Sufinanciranje kontrole mliječnosti kod krava na </w:t>
            </w:r>
          </w:p>
          <w:p w:rsidR="00947D4C" w:rsidRPr="00862EA4" w:rsidRDefault="009515E5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862EA4">
              <w:rPr>
                <w:b/>
              </w:rPr>
              <w:t>području Općine Kloštar Ivanić</w:t>
            </w:r>
            <w:r w:rsidR="00947D4C" w:rsidRPr="00862EA4">
              <w:rPr>
                <w:b/>
                <w:bCs/>
              </w:rPr>
              <w:t xml:space="preserve"> </w:t>
            </w:r>
          </w:p>
          <w:p w:rsidR="001C3C0C" w:rsidRPr="00862EA4" w:rsidRDefault="001C3C0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393308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393308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393308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93308">
              <w:rPr>
                <w:b/>
                <w:bCs/>
                <w:sz w:val="18"/>
                <w:szCs w:val="18"/>
              </w:rPr>
            </w:r>
            <w:r w:rsidR="0039330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393308">
              <w:rPr>
                <w:b/>
                <w:bCs/>
                <w:sz w:val="18"/>
                <w:szCs w:val="18"/>
              </w:rPr>
            </w:r>
            <w:r w:rsidR="00393308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1007A1" w:rsidP="00393308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</w:t>
            </w:r>
            <w:r w:rsidR="00393308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1007A1" w:rsidP="00393308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</w:t>
            </w:r>
            <w:r w:rsidR="00393308">
              <w:rPr>
                <w:b/>
                <w:bCs/>
                <w:sz w:val="18"/>
                <w:szCs w:val="18"/>
              </w:rPr>
              <w:t>9</w:t>
            </w:r>
            <w:r w:rsidR="000C6B3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393308" w:rsidP="00393308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2020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 xml:space="preserve">zjavljujem da nemam dugovanja prema Općini Kloštar Ivanić, te </w:t>
            </w:r>
            <w:bookmarkStart w:id="0" w:name="_GoBack"/>
            <w:bookmarkEnd w:id="0"/>
            <w:r w:rsidRPr="00744FB6">
              <w:rPr>
                <w:b/>
                <w:bCs/>
                <w:sz w:val="18"/>
                <w:szCs w:val="18"/>
              </w:rPr>
              <w:t>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3E6857" w:rsidP="00E10470">
      <w:pPr>
        <w:rPr>
          <w:b/>
          <w:bCs/>
        </w:rPr>
      </w:pPr>
      <w:r>
        <w:rPr>
          <w:b/>
          <w:bCs/>
        </w:rPr>
        <w:t>P</w:t>
      </w:r>
      <w:r w:rsidR="00E10470">
        <w:rPr>
          <w:b/>
          <w:bCs/>
        </w:rPr>
        <w:t>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3DD" w:rsidRDefault="008003DD" w:rsidP="00C87370">
      <w:r>
        <w:separator/>
      </w:r>
    </w:p>
  </w:endnote>
  <w:endnote w:type="continuationSeparator" w:id="0">
    <w:p w:rsidR="008003DD" w:rsidRDefault="008003DD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3DD" w:rsidRDefault="008003DD" w:rsidP="00C87370">
      <w:r>
        <w:separator/>
      </w:r>
    </w:p>
  </w:footnote>
  <w:footnote w:type="continuationSeparator" w:id="0">
    <w:p w:rsidR="008003DD" w:rsidRDefault="008003DD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>– MJERA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C6B3F"/>
    <w:rsid w:val="000E6C2A"/>
    <w:rsid w:val="001007A1"/>
    <w:rsid w:val="001C3C0C"/>
    <w:rsid w:val="00201468"/>
    <w:rsid w:val="002E0DF6"/>
    <w:rsid w:val="00393308"/>
    <w:rsid w:val="003E6857"/>
    <w:rsid w:val="006D0078"/>
    <w:rsid w:val="00744FB6"/>
    <w:rsid w:val="008003DD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F3C8D"/>
    <w:rsid w:val="00C06B5D"/>
    <w:rsid w:val="00C87370"/>
    <w:rsid w:val="00C91556"/>
    <w:rsid w:val="00D93C53"/>
    <w:rsid w:val="00DD32AA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5DB7A-733E-45D9-B533-3AFC42E3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22</cp:revision>
  <dcterms:created xsi:type="dcterms:W3CDTF">2016-03-21T11:36:00Z</dcterms:created>
  <dcterms:modified xsi:type="dcterms:W3CDTF">2020-01-16T13:58:00Z</dcterms:modified>
</cp:coreProperties>
</file>